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F7" w:rsidRPr="00F86FF7" w:rsidRDefault="00F86FF7" w:rsidP="00F86FF7">
      <w:pPr>
        <w:keepNext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FF7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TEHNOVÕRGU JA -RAJATISE TALUMISE TASU TAOTLUS</w:t>
      </w:r>
      <w:r w:rsidRPr="00F86FF7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</w:r>
    </w:p>
    <w:tbl>
      <w:tblPr>
        <w:tblW w:w="0" w:type="auto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954"/>
        <w:gridCol w:w="996"/>
      </w:tblGrid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6F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kinnistu omaniku andmed:</w:t>
            </w: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Ees- ja perekonnanimi / või juriidilise isiku nimi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ind w:left="743" w:hanging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Isikukood / või registrikood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Isikukood / või registri-kood residendiriigis </w:t>
            </w:r>
            <w:r w:rsidRPr="00F86FF7">
              <w:rPr>
                <w:rFonts w:ascii="Times New Roman" w:eastAsia="Times New Roman" w:hAnsi="Times New Roman" w:cs="Times New Roman"/>
                <w:noProof/>
                <w:lang w:eastAsia="et-EE"/>
              </w:rPr>
              <w:t>(täidab mitteresident)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Kontaktaadress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Telefon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noProof/>
                <w:lang w:eastAsia="et-EE"/>
              </w:rPr>
              <w:t>Tagasiside e-post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noProof/>
                <w:lang w:eastAsia="et-EE"/>
              </w:rPr>
              <w:t>Residendiriigi nimetus (täidab mitteresident)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noProof/>
                <w:lang w:eastAsia="et-EE"/>
              </w:rPr>
              <w:t>Aadress residendiriigis (täidab mitteresident)</w:t>
            </w:r>
          </w:p>
        </w:tc>
        <w:tc>
          <w:tcPr>
            <w:tcW w:w="6950" w:type="dxa"/>
            <w:gridSpan w:val="2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6" w:type="dxa"/>
        </w:trPr>
        <w:tc>
          <w:tcPr>
            <w:tcW w:w="8472" w:type="dxa"/>
            <w:gridSpan w:val="2"/>
            <w:tcBorders>
              <w:left w:val="nil"/>
              <w:right w:val="nil"/>
            </w:tcBorders>
          </w:tcPr>
          <w:p w:rsid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6F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omaniku esindaja andmed (täidetakse juhul, kui on esindaja):</w:t>
            </w: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Esindaja ees- ja perekonnanimi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Esindusõiguse alus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Telefon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Kontaktaadress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noProof/>
                <w:lang w:eastAsia="et-EE"/>
              </w:rPr>
              <w:t>Tagasiside e-post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et-EE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6F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kinnistu andmed:</w:t>
            </w: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Kinnistu nimi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Kinnistu aadress (maakond, vald, küla)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Kaasomandi korral kaasomandi osa suurus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Registriosa number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Katastritunnus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bookmarkEnd w:id="0"/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Kinnistu omandamise aeg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Maakasutuslepingu nr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F86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Lisainfo tehnovõrgu või -rajatise kohta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500204" w:rsidRDefault="005002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F86FF7" w:rsidRPr="00F86FF7" w:rsidTr="00F86FF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7" w:rsidRPr="00F86FF7" w:rsidRDefault="00F86FF7" w:rsidP="00F8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6F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soovin saada tasu tehnovõrgu ja -rajatise  talumise eest</w:t>
            </w:r>
            <w:r w:rsidRPr="00F86FF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86F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t-E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ülekandmisega pangakontole   </w:t>
            </w: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right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Pangakonto omanik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Pangakonto number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Panga nimi </w:t>
            </w: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br/>
              <w:t>(täidab mitteresident)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Panga aadress (täidetakse  välispanga puhul)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F86FF7" w:rsidRPr="00F86FF7" w:rsidRDefault="00F86FF7" w:rsidP="00F86F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BIC kood – </w:t>
            </w:r>
            <w:proofErr w:type="spellStart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Bank</w:t>
            </w:r>
            <w:proofErr w:type="spellEnd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proofErr w:type="spellStart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Identification</w:t>
            </w:r>
            <w:proofErr w:type="spellEnd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proofErr w:type="spellStart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Code</w:t>
            </w:r>
            <w:proofErr w:type="spellEnd"/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 xml:space="preserve"> (täidetakse välispanga puhul)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F86FF7" w:rsidRPr="00F86FF7" w:rsidRDefault="00F86FF7" w:rsidP="00F86FF7">
      <w:pPr>
        <w:tabs>
          <w:tab w:val="left" w:pos="2518"/>
          <w:tab w:val="left" w:pos="8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86FF7" w:rsidRPr="00F86FF7" w:rsidRDefault="00F86FF7" w:rsidP="00F8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Käesolevaga annan nõusoleku taotluse edastamiseks ning taotluses sisalduvate isikuandmete selliseks töötlemiseks, millised on vajalikud käesoleva taotluse menetlemiseks.</w:t>
            </w:r>
          </w:p>
        </w:tc>
      </w:tr>
    </w:tbl>
    <w:p w:rsidR="00F86FF7" w:rsidRPr="00F86FF7" w:rsidRDefault="00F86FF7" w:rsidP="00F86FF7">
      <w:pPr>
        <w:tabs>
          <w:tab w:val="left" w:pos="2518"/>
          <w:tab w:val="left" w:pos="8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Allkiri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Kuupäev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F86FF7" w:rsidRPr="00F86FF7" w:rsidRDefault="00F86FF7" w:rsidP="00F8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6FF7" w:rsidRPr="00F86FF7" w:rsidRDefault="00F86FF7" w:rsidP="00F86FF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</w:pPr>
      <w:r w:rsidRPr="00F86FF7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t xml:space="preserve">aotlusele on lisatud: </w:t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tab/>
      </w:r>
      <w:bookmarkStart w:id="1" w:name="Check3"/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instrText xml:space="preserve"> FORMCHECKBOX </w:instrText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fldChar w:fldCharType="end"/>
      </w:r>
      <w:bookmarkEnd w:id="1"/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t xml:space="preserve"> volikiri</w:t>
      </w:r>
    </w:p>
    <w:p w:rsidR="00F86FF7" w:rsidRPr="00F86FF7" w:rsidRDefault="00F86FF7" w:rsidP="00F86FF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</w:pP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tab/>
      </w:r>
      <w:bookmarkStart w:id="2" w:name="Check4"/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instrText xml:space="preserve"> FORMCHECKBOX </w:instrText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</w:r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fldChar w:fldCharType="end"/>
      </w:r>
      <w:bookmarkEnd w:id="2"/>
      <w:r w:rsidRPr="00F86FF7"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  <w:t xml:space="preserve"> muu…………………………………………………..</w:t>
      </w:r>
    </w:p>
    <w:p w:rsidR="00F86FF7" w:rsidRPr="00F86FF7" w:rsidRDefault="00F86FF7" w:rsidP="00F86F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t-EE"/>
        </w:rPr>
      </w:pPr>
    </w:p>
    <w:p w:rsidR="00F86FF7" w:rsidRDefault="00F86FF7" w:rsidP="00F86FF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FF7" w:rsidRPr="00F86FF7" w:rsidRDefault="00F86FF7" w:rsidP="00F86FF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Käesolev taotlus on tasu arvestamise ja maksmise aluseks kuni uue taotluse esitamiseni asjaolude muutumisel. </w:t>
      </w:r>
    </w:p>
    <w:p w:rsidR="00F86FF7" w:rsidRPr="00F86FF7" w:rsidRDefault="00F86FF7" w:rsidP="00F86FF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6FF7" w:rsidRPr="00F86FF7" w:rsidRDefault="00F86FF7" w:rsidP="00F86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FF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TAOTLUSE VASTUVÕTJA: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Nimi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Juriidilise isiku nimi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Allkiri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86FF7" w:rsidRPr="00F86FF7" w:rsidTr="007B4943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F86FF7">
              <w:rPr>
                <w:rFonts w:ascii="Times New Roman" w:eastAsia="Times New Roman" w:hAnsi="Times New Roman" w:cs="Times New Roman"/>
                <w:lang w:eastAsia="et-EE"/>
              </w:rPr>
              <w:t>Kuupäev</w:t>
            </w:r>
          </w:p>
        </w:tc>
        <w:tc>
          <w:tcPr>
            <w:tcW w:w="6950" w:type="dxa"/>
          </w:tcPr>
          <w:p w:rsidR="00F86FF7" w:rsidRPr="00F86FF7" w:rsidRDefault="00F86FF7" w:rsidP="00F86F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F86FF7" w:rsidRPr="00F86FF7" w:rsidRDefault="00F86FF7" w:rsidP="00F8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6FF7" w:rsidRDefault="00F86FF7"/>
    <w:sectPr w:rsidR="00F8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7"/>
    <w:rsid w:val="000327A3"/>
    <w:rsid w:val="00500204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F95C-D4AF-42BC-8DB6-0123605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</dc:creator>
  <cp:keywords/>
  <dc:description/>
  <cp:lastModifiedBy>Eveli</cp:lastModifiedBy>
  <cp:revision>2</cp:revision>
  <dcterms:created xsi:type="dcterms:W3CDTF">2019-03-22T07:48:00Z</dcterms:created>
  <dcterms:modified xsi:type="dcterms:W3CDTF">2019-03-22T07:53:00Z</dcterms:modified>
</cp:coreProperties>
</file>